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59" w:rsidRPr="00062859" w:rsidRDefault="00062859" w:rsidP="00E66D4D">
      <w:pPr>
        <w:suppressAutoHyphens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1</w:t>
      </w:r>
    </w:p>
    <w:p w:rsidR="00062859" w:rsidRPr="00062859" w:rsidRDefault="00062859" w:rsidP="00E66D4D">
      <w:pPr>
        <w:suppressAutoHyphens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2859" w:rsidRPr="00062859" w:rsidRDefault="00062859" w:rsidP="00E66D4D">
      <w:pPr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Порядку подготовки документации </w:t>
      </w:r>
      <w:proofErr w:type="gramStart"/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62859" w:rsidRPr="00062859" w:rsidRDefault="00062859" w:rsidP="00E66D4D">
      <w:pPr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планировке территории, разрабатываемой на основании </w:t>
      </w:r>
    </w:p>
    <w:p w:rsidR="00062859" w:rsidRPr="00062859" w:rsidRDefault="00062859" w:rsidP="00E66D4D">
      <w:pPr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решений администрации Суровикинского </w:t>
      </w:r>
      <w:proofErr w:type="spellStart"/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</w:t>
      </w:r>
      <w:proofErr w:type="spellEnd"/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</w:p>
    <w:p w:rsidR="00062859" w:rsidRPr="00062859" w:rsidRDefault="00062859" w:rsidP="00E66D4D">
      <w:pPr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</w:t>
      </w:r>
      <w:proofErr w:type="spellEnd"/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Волгоградской области, принятия решения </w:t>
      </w:r>
    </w:p>
    <w:p w:rsidR="00062859" w:rsidRPr="00062859" w:rsidRDefault="00062859" w:rsidP="00E66D4D">
      <w:pPr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 утверждении документации по планировке территории </w:t>
      </w:r>
    </w:p>
    <w:p w:rsidR="00062859" w:rsidRPr="00062859" w:rsidRDefault="00062859" w:rsidP="00E66D4D">
      <w:pPr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размещения объектов, указанных в частях 4, 4.1 и </w:t>
      </w:r>
    </w:p>
    <w:p w:rsidR="00062859" w:rsidRPr="00062859" w:rsidRDefault="00062859" w:rsidP="00E66D4D">
      <w:pPr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5 - 5.2 статьи 45 Градостроительного кодекса Российской </w:t>
      </w:r>
    </w:p>
    <w:p w:rsidR="00062859" w:rsidRPr="00062859" w:rsidRDefault="00062859" w:rsidP="00E66D4D">
      <w:pPr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Федерации, </w:t>
      </w:r>
      <w:proofErr w:type="gramStart"/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подготовленной</w:t>
      </w:r>
      <w:proofErr w:type="gramEnd"/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том числе лицами, указан-</w:t>
      </w:r>
    </w:p>
    <w:p w:rsidR="00062859" w:rsidRPr="00062859" w:rsidRDefault="00062859" w:rsidP="00E66D4D">
      <w:pPr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>ными</w:t>
      </w:r>
      <w:proofErr w:type="spellEnd"/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пунктах 3 и 4 части 1.1 статьи 45 Градостроитель-</w:t>
      </w:r>
    </w:p>
    <w:p w:rsidR="00062859" w:rsidRDefault="00062859" w:rsidP="00E66D4D">
      <w:pPr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</w:t>
      </w:r>
      <w:proofErr w:type="spellEnd"/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кодекса Российской Федерации</w:t>
      </w:r>
    </w:p>
    <w:p w:rsidR="00062859" w:rsidRDefault="00062859" w:rsidP="00E66D4D">
      <w:pPr>
        <w:autoSpaceDE w:val="0"/>
        <w:autoSpaceDN w:val="0"/>
        <w:adjustRightInd w:val="0"/>
        <w:spacing w:after="0" w:line="240" w:lineRule="auto"/>
        <w:ind w:firstLine="3969"/>
        <w:outlineLvl w:val="0"/>
        <w:rPr>
          <w:rFonts w:ascii="Arial" w:hAnsi="Arial" w:cs="Arial"/>
          <w:sz w:val="20"/>
          <w:szCs w:val="20"/>
        </w:rPr>
      </w:pPr>
    </w:p>
    <w:p w:rsidR="00062859" w:rsidRDefault="00062859" w:rsidP="00E66D4D">
      <w:pPr>
        <w:autoSpaceDE w:val="0"/>
        <w:autoSpaceDN w:val="0"/>
        <w:adjustRightInd w:val="0"/>
        <w:spacing w:after="0" w:line="240" w:lineRule="auto"/>
        <w:ind w:firstLine="3969"/>
        <w:outlineLvl w:val="0"/>
        <w:rPr>
          <w:rFonts w:ascii="Arial" w:hAnsi="Arial" w:cs="Arial"/>
          <w:sz w:val="20"/>
          <w:szCs w:val="20"/>
        </w:rPr>
      </w:pPr>
    </w:p>
    <w:p w:rsidR="00F156E4" w:rsidRDefault="00F156E4" w:rsidP="00E66D4D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BE3134">
        <w:rPr>
          <w:rFonts w:ascii="Times New Roman" w:hAnsi="Times New Roman" w:cs="Times New Roman"/>
          <w:sz w:val="24"/>
          <w:szCs w:val="24"/>
        </w:rPr>
        <w:t xml:space="preserve">Суровикинского </w:t>
      </w:r>
    </w:p>
    <w:p w:rsidR="00F156E4" w:rsidRPr="00BE3134" w:rsidRDefault="00F156E4" w:rsidP="00E66D4D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156E4" w:rsidRPr="00BE3134" w:rsidRDefault="00F156E4" w:rsidP="00E66D4D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:rsidR="00F156E4" w:rsidRPr="00BE3134" w:rsidRDefault="00F156E4" w:rsidP="00E66D4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F156E4" w:rsidRPr="00BE3134" w:rsidRDefault="00F156E4" w:rsidP="00E66D4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F156E4" w:rsidRPr="00BE3134" w:rsidRDefault="00F156E4" w:rsidP="00E66D4D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BE3134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F156E4" w:rsidRPr="00BE3134" w:rsidRDefault="00F156E4" w:rsidP="00E66D4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- для граждан, полное наименование</w:t>
      </w:r>
    </w:p>
    <w:p w:rsidR="00F156E4" w:rsidRPr="00BE3134" w:rsidRDefault="00F156E4" w:rsidP="00E66D4D">
      <w:pPr>
        <w:spacing w:after="0" w:line="240" w:lineRule="auto"/>
        <w:ind w:left="396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F156E4" w:rsidRPr="00BE3134" w:rsidRDefault="00F156E4" w:rsidP="00E66D4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- для юридических лиц,</w:t>
      </w:r>
    </w:p>
    <w:p w:rsidR="00F156E4" w:rsidRPr="00BE3134" w:rsidRDefault="00F156E4" w:rsidP="00E66D4D">
      <w:pPr>
        <w:spacing w:after="0" w:line="240" w:lineRule="auto"/>
        <w:ind w:left="396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F156E4" w:rsidRPr="00BE3134" w:rsidRDefault="00F156E4" w:rsidP="00E66D4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 и индекс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F156E4" w:rsidRPr="00BE3134" w:rsidRDefault="00F156E4" w:rsidP="00E66D4D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BE3134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062859" w:rsidRDefault="00F156E4" w:rsidP="00E66D4D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Arial" w:hAnsi="Arial" w:cs="Arial"/>
          <w:sz w:val="20"/>
          <w:szCs w:val="20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телефон)</w:t>
      </w:r>
    </w:p>
    <w:p w:rsidR="00062859" w:rsidRDefault="00062859" w:rsidP="0006285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062859" w:rsidRDefault="00062859" w:rsidP="0006285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F156E4" w:rsidRPr="00F156E4" w:rsidRDefault="00F156E4" w:rsidP="00F156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156E4">
        <w:rPr>
          <w:rFonts w:ascii="Times New Roman" w:hAnsi="Times New Roman" w:cs="Times New Roman"/>
          <w:sz w:val="24"/>
          <w:szCs w:val="24"/>
        </w:rPr>
        <w:t>ЗАЯВЛЕНИЕ</w:t>
      </w:r>
    </w:p>
    <w:p w:rsidR="00F156E4" w:rsidRPr="00F156E4" w:rsidRDefault="00F156E4" w:rsidP="00F156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156E4">
        <w:rPr>
          <w:rFonts w:ascii="Times New Roman" w:hAnsi="Times New Roman" w:cs="Times New Roman"/>
          <w:sz w:val="24"/>
          <w:szCs w:val="24"/>
        </w:rPr>
        <w:t>о подготовке документации по планировке территории,</w:t>
      </w:r>
    </w:p>
    <w:p w:rsidR="00062859" w:rsidRDefault="00F156E4" w:rsidP="00F156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F156E4">
        <w:rPr>
          <w:rFonts w:ascii="Times New Roman" w:hAnsi="Times New Roman" w:cs="Times New Roman"/>
          <w:sz w:val="24"/>
          <w:szCs w:val="24"/>
        </w:rPr>
        <w:t>о внесении изменений в документацию по планировке территории</w:t>
      </w:r>
    </w:p>
    <w:p w:rsidR="00062859" w:rsidRPr="00F156E4" w:rsidRDefault="00062859" w:rsidP="000628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156E4" w:rsidRPr="00F156E4" w:rsidRDefault="00F156E4" w:rsidP="00F156E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156E4">
        <w:rPr>
          <w:rFonts w:ascii="Times New Roman" w:hAnsi="Times New Roman" w:cs="Times New Roman"/>
          <w:sz w:val="24"/>
          <w:szCs w:val="24"/>
        </w:rPr>
        <w:t>Прошу принять решение о подготовке ______________________</w:t>
      </w:r>
      <w:r w:rsidR="00E66D4D">
        <w:rPr>
          <w:rFonts w:ascii="Times New Roman" w:hAnsi="Times New Roman" w:cs="Times New Roman"/>
          <w:sz w:val="24"/>
          <w:szCs w:val="24"/>
        </w:rPr>
        <w:t>_____</w:t>
      </w:r>
      <w:r w:rsidRPr="00F156E4">
        <w:rPr>
          <w:rFonts w:ascii="Times New Roman" w:hAnsi="Times New Roman" w:cs="Times New Roman"/>
          <w:sz w:val="24"/>
          <w:szCs w:val="24"/>
        </w:rPr>
        <w:t>______________</w:t>
      </w:r>
    </w:p>
    <w:p w:rsidR="00F156E4" w:rsidRPr="00F156E4" w:rsidRDefault="00F156E4" w:rsidP="00F156E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156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156E4" w:rsidRPr="00E66D4D" w:rsidRDefault="00F156E4" w:rsidP="00E66D4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E66D4D">
        <w:rPr>
          <w:rFonts w:ascii="Times New Roman" w:hAnsi="Times New Roman" w:cs="Times New Roman"/>
          <w:sz w:val="20"/>
          <w:szCs w:val="20"/>
        </w:rPr>
        <w:t>(указывается вид разрабатываемой документации по планировке территории)</w:t>
      </w:r>
    </w:p>
    <w:p w:rsidR="00F156E4" w:rsidRPr="00F156E4" w:rsidRDefault="00F156E4" w:rsidP="00F156E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F156E4" w:rsidRPr="00F156E4" w:rsidRDefault="00F156E4" w:rsidP="00F156E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156E4">
        <w:rPr>
          <w:rFonts w:ascii="Times New Roman" w:hAnsi="Times New Roman" w:cs="Times New Roman"/>
          <w:sz w:val="24"/>
          <w:szCs w:val="24"/>
        </w:rPr>
        <w:t>предусматривающей</w:t>
      </w:r>
      <w:proofErr w:type="gramEnd"/>
      <w:r w:rsidRPr="00F156E4">
        <w:rPr>
          <w:rFonts w:ascii="Times New Roman" w:hAnsi="Times New Roman" w:cs="Times New Roman"/>
          <w:sz w:val="24"/>
          <w:szCs w:val="24"/>
        </w:rPr>
        <w:t xml:space="preserve"> размещение ______________________________________________</w:t>
      </w:r>
    </w:p>
    <w:p w:rsidR="00F156E4" w:rsidRPr="00F156E4" w:rsidRDefault="00F156E4" w:rsidP="00F156E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156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56E4" w:rsidRPr="00E66D4D" w:rsidRDefault="00F156E4" w:rsidP="00E66D4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E66D4D">
        <w:rPr>
          <w:rFonts w:ascii="Times New Roman" w:hAnsi="Times New Roman" w:cs="Times New Roman"/>
          <w:sz w:val="20"/>
          <w:szCs w:val="20"/>
        </w:rPr>
        <w:t>(указывается вид и наименование объекта капитального строительства)</w:t>
      </w:r>
    </w:p>
    <w:p w:rsidR="00F156E4" w:rsidRPr="00F156E4" w:rsidRDefault="00F156E4" w:rsidP="00F156E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F156E4" w:rsidRPr="00F156E4" w:rsidRDefault="00F156E4" w:rsidP="00F156E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156E4">
        <w:rPr>
          <w:rFonts w:ascii="Times New Roman" w:hAnsi="Times New Roman" w:cs="Times New Roman"/>
          <w:sz w:val="24"/>
          <w:szCs w:val="24"/>
        </w:rPr>
        <w:t>размещение</w:t>
      </w:r>
      <w:proofErr w:type="gramEnd"/>
      <w:r w:rsidRPr="00F156E4">
        <w:rPr>
          <w:rFonts w:ascii="Times New Roman" w:hAnsi="Times New Roman" w:cs="Times New Roman"/>
          <w:sz w:val="24"/>
          <w:szCs w:val="24"/>
        </w:rPr>
        <w:t xml:space="preserve"> которого планируется на территории __________</w:t>
      </w:r>
      <w:r w:rsidR="00E66D4D">
        <w:rPr>
          <w:rFonts w:ascii="Times New Roman" w:hAnsi="Times New Roman" w:cs="Times New Roman"/>
          <w:sz w:val="24"/>
          <w:szCs w:val="24"/>
        </w:rPr>
        <w:t>___</w:t>
      </w:r>
      <w:r w:rsidRPr="00F156E4">
        <w:rPr>
          <w:rFonts w:ascii="Times New Roman" w:hAnsi="Times New Roman" w:cs="Times New Roman"/>
          <w:sz w:val="24"/>
          <w:szCs w:val="24"/>
        </w:rPr>
        <w:t>___________________</w:t>
      </w:r>
    </w:p>
    <w:p w:rsidR="00F156E4" w:rsidRPr="00F156E4" w:rsidRDefault="00F156E4" w:rsidP="00F156E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156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6D4D" w:rsidRDefault="00E66D4D" w:rsidP="00F156E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F156E4" w:rsidRPr="00F156E4" w:rsidRDefault="00F156E4" w:rsidP="00F156E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156E4">
        <w:rPr>
          <w:rFonts w:ascii="Times New Roman" w:hAnsi="Times New Roman" w:cs="Times New Roman"/>
          <w:sz w:val="24"/>
          <w:szCs w:val="24"/>
        </w:rPr>
        <w:t>Основные  характеристики  планируемого  к  размещению  объекта капитального</w:t>
      </w:r>
      <w:r w:rsidR="00E66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6E4" w:rsidRPr="00F156E4" w:rsidRDefault="00F156E4" w:rsidP="00F156E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156E4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F156E4" w:rsidRPr="00F156E4" w:rsidRDefault="00F156E4" w:rsidP="00F156E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156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56E4" w:rsidRPr="00F156E4" w:rsidRDefault="00F156E4" w:rsidP="00F156E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156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6D4D" w:rsidRDefault="00F156E4" w:rsidP="00F156E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156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6E4" w:rsidRPr="00F156E4" w:rsidRDefault="00F156E4" w:rsidP="00F156E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156E4">
        <w:rPr>
          <w:rFonts w:ascii="Times New Roman" w:hAnsi="Times New Roman" w:cs="Times New Roman"/>
          <w:sz w:val="24"/>
          <w:szCs w:val="24"/>
        </w:rPr>
        <w:t>Финансирование   работ   по   подготовке   документации  по  планировке</w:t>
      </w:r>
    </w:p>
    <w:p w:rsidR="00F156E4" w:rsidRPr="00F156E4" w:rsidRDefault="00F156E4" w:rsidP="00F156E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156E4">
        <w:rPr>
          <w:rFonts w:ascii="Times New Roman" w:hAnsi="Times New Roman" w:cs="Times New Roman"/>
          <w:sz w:val="24"/>
          <w:szCs w:val="24"/>
        </w:rPr>
        <w:t>территории осуществляется за счет средств ___________________________</w:t>
      </w:r>
      <w:r w:rsidR="00E66D4D">
        <w:rPr>
          <w:rFonts w:ascii="Times New Roman" w:hAnsi="Times New Roman" w:cs="Times New Roman"/>
          <w:sz w:val="24"/>
          <w:szCs w:val="24"/>
        </w:rPr>
        <w:t>_____</w:t>
      </w:r>
      <w:r w:rsidRPr="00F156E4">
        <w:rPr>
          <w:rFonts w:ascii="Times New Roman" w:hAnsi="Times New Roman" w:cs="Times New Roman"/>
          <w:sz w:val="24"/>
          <w:szCs w:val="24"/>
        </w:rPr>
        <w:t>_____,</w:t>
      </w:r>
    </w:p>
    <w:p w:rsidR="00F156E4" w:rsidRPr="00F156E4" w:rsidRDefault="00F156E4" w:rsidP="00F156E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156E4">
        <w:rPr>
          <w:rFonts w:ascii="Times New Roman" w:hAnsi="Times New Roman" w:cs="Times New Roman"/>
          <w:sz w:val="24"/>
          <w:szCs w:val="24"/>
        </w:rPr>
        <w:t>предусмотренных ___________________________________________________________</w:t>
      </w:r>
    </w:p>
    <w:p w:rsidR="00F156E4" w:rsidRPr="00F156E4" w:rsidRDefault="00F156E4" w:rsidP="00F156E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156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56E4" w:rsidRPr="00E66D4D" w:rsidRDefault="00F156E4" w:rsidP="00E66D4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E66D4D">
        <w:rPr>
          <w:rFonts w:ascii="Times New Roman" w:hAnsi="Times New Roman" w:cs="Times New Roman"/>
          <w:sz w:val="20"/>
          <w:szCs w:val="20"/>
        </w:rPr>
        <w:t>(указывается программа (заполняется в случае, если создание объекта</w:t>
      </w:r>
      <w:proofErr w:type="gramEnd"/>
    </w:p>
    <w:p w:rsidR="00F156E4" w:rsidRPr="00E66D4D" w:rsidRDefault="00F156E4" w:rsidP="00E66D4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E66D4D">
        <w:rPr>
          <w:rFonts w:ascii="Times New Roman" w:hAnsi="Times New Roman" w:cs="Times New Roman"/>
          <w:sz w:val="20"/>
          <w:szCs w:val="20"/>
        </w:rPr>
        <w:t>предусмотрено за счет средств бюджета)</w:t>
      </w:r>
    </w:p>
    <w:p w:rsidR="00F156E4" w:rsidRPr="00F156E4" w:rsidRDefault="00F156E4" w:rsidP="00F156E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E66D4D" w:rsidRDefault="00F156E4" w:rsidP="00F156E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156E4">
        <w:rPr>
          <w:rFonts w:ascii="Times New Roman" w:hAnsi="Times New Roman" w:cs="Times New Roman"/>
          <w:sz w:val="24"/>
          <w:szCs w:val="24"/>
        </w:rPr>
        <w:lastRenderedPageBreak/>
        <w:t>Реквизиты   акта,   которым   утверждены   документы   территориального</w:t>
      </w:r>
      <w:r w:rsidR="00E66D4D">
        <w:rPr>
          <w:rFonts w:ascii="Times New Roman" w:hAnsi="Times New Roman" w:cs="Times New Roman"/>
          <w:sz w:val="24"/>
          <w:szCs w:val="24"/>
        </w:rPr>
        <w:t xml:space="preserve"> </w:t>
      </w:r>
      <w:r w:rsidRPr="00F156E4">
        <w:rPr>
          <w:rFonts w:ascii="Times New Roman" w:hAnsi="Times New Roman" w:cs="Times New Roman"/>
          <w:sz w:val="24"/>
          <w:szCs w:val="24"/>
        </w:rPr>
        <w:t xml:space="preserve">планирования,  </w:t>
      </w:r>
    </w:p>
    <w:p w:rsidR="00F156E4" w:rsidRPr="00F156E4" w:rsidRDefault="00F156E4" w:rsidP="00F156E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156E4">
        <w:rPr>
          <w:rFonts w:ascii="Times New Roman" w:hAnsi="Times New Roman" w:cs="Times New Roman"/>
          <w:sz w:val="24"/>
          <w:szCs w:val="24"/>
        </w:rPr>
        <w:t>предусматривающие    размещение    объекта    капитального</w:t>
      </w:r>
      <w:r w:rsidR="00E66D4D">
        <w:rPr>
          <w:rFonts w:ascii="Times New Roman" w:hAnsi="Times New Roman" w:cs="Times New Roman"/>
          <w:sz w:val="24"/>
          <w:szCs w:val="24"/>
        </w:rPr>
        <w:t xml:space="preserve"> </w:t>
      </w:r>
      <w:r w:rsidRPr="00F156E4">
        <w:rPr>
          <w:rFonts w:ascii="Times New Roman" w:hAnsi="Times New Roman" w:cs="Times New Roman"/>
          <w:sz w:val="24"/>
          <w:szCs w:val="24"/>
        </w:rPr>
        <w:t>строительства:</w:t>
      </w:r>
    </w:p>
    <w:p w:rsidR="00F156E4" w:rsidRPr="00F156E4" w:rsidRDefault="00F156E4" w:rsidP="00F156E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156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56E4" w:rsidRPr="00F156E4" w:rsidRDefault="00F156E4" w:rsidP="00F156E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156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56E4" w:rsidRPr="00F156E4" w:rsidRDefault="00F156E4" w:rsidP="00F156E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F156E4" w:rsidRPr="00F156E4" w:rsidRDefault="00F156E4" w:rsidP="00E66D4D">
      <w:pPr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F156E4">
        <w:rPr>
          <w:rFonts w:ascii="Times New Roman" w:hAnsi="Times New Roman" w:cs="Times New Roman"/>
          <w:sz w:val="24"/>
          <w:szCs w:val="24"/>
        </w:rPr>
        <w:t>Приложение:</w:t>
      </w:r>
    </w:p>
    <w:p w:rsidR="00F156E4" w:rsidRPr="00F156E4" w:rsidRDefault="00F156E4" w:rsidP="00E66D4D">
      <w:pPr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</w:p>
    <w:p w:rsidR="00F156E4" w:rsidRPr="00F156E4" w:rsidRDefault="00F156E4" w:rsidP="00E66D4D">
      <w:pPr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F156E4">
        <w:rPr>
          <w:rFonts w:ascii="Times New Roman" w:hAnsi="Times New Roman" w:cs="Times New Roman"/>
          <w:sz w:val="24"/>
          <w:szCs w:val="24"/>
        </w:rPr>
        <w:t>1. Схема границ работ по планировке территории.</w:t>
      </w:r>
    </w:p>
    <w:p w:rsidR="00F156E4" w:rsidRPr="00F156E4" w:rsidRDefault="00F156E4" w:rsidP="00E66D4D">
      <w:pPr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F156E4">
        <w:rPr>
          <w:rFonts w:ascii="Times New Roman" w:hAnsi="Times New Roman" w:cs="Times New Roman"/>
          <w:sz w:val="24"/>
          <w:szCs w:val="24"/>
        </w:rPr>
        <w:t>2.  Задание  на выполнение инженерных изысканий для подготовки документации</w:t>
      </w:r>
    </w:p>
    <w:p w:rsidR="00F156E4" w:rsidRPr="00F156E4" w:rsidRDefault="00F156E4" w:rsidP="00E66D4D">
      <w:pPr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F156E4">
        <w:rPr>
          <w:rFonts w:ascii="Times New Roman" w:hAnsi="Times New Roman" w:cs="Times New Roman"/>
          <w:sz w:val="24"/>
          <w:szCs w:val="24"/>
        </w:rPr>
        <w:t>по планировке территории.</w:t>
      </w:r>
    </w:p>
    <w:p w:rsidR="00F156E4" w:rsidRPr="00F156E4" w:rsidRDefault="00F156E4" w:rsidP="00E66D4D">
      <w:pPr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F156E4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_______________________________________________________________________.</w:t>
      </w:r>
    </w:p>
    <w:p w:rsidR="00F156E4" w:rsidRPr="00F156E4" w:rsidRDefault="00F156E4" w:rsidP="00E66D4D">
      <w:pPr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F156E4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_______________________________________________________________________.</w:t>
      </w:r>
    </w:p>
    <w:p w:rsidR="00F156E4" w:rsidRPr="00F156E4" w:rsidRDefault="00F156E4" w:rsidP="00E66D4D">
      <w:pPr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</w:p>
    <w:p w:rsidR="00F156E4" w:rsidRPr="00F156E4" w:rsidRDefault="00F156E4" w:rsidP="00E66D4D">
      <w:pPr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F156E4">
        <w:rPr>
          <w:rFonts w:ascii="Times New Roman" w:hAnsi="Times New Roman" w:cs="Times New Roman"/>
          <w:sz w:val="24"/>
          <w:szCs w:val="24"/>
        </w:rPr>
        <w:t>Настоящим подтверждаю свое согласие н</w:t>
      </w:r>
      <w:r w:rsidR="009F7A08">
        <w:rPr>
          <w:rFonts w:ascii="Times New Roman" w:hAnsi="Times New Roman" w:cs="Times New Roman"/>
          <w:sz w:val="24"/>
          <w:szCs w:val="24"/>
        </w:rPr>
        <w:t>а обработку персональных данных</w:t>
      </w:r>
      <w:bookmarkStart w:id="0" w:name="_GoBack"/>
      <w:bookmarkEnd w:id="0"/>
    </w:p>
    <w:p w:rsidR="00F156E4" w:rsidRPr="00F156E4" w:rsidRDefault="00F156E4" w:rsidP="00E66D4D">
      <w:pPr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</w:p>
    <w:p w:rsidR="00F156E4" w:rsidRPr="00F156E4" w:rsidRDefault="00E66D4D" w:rsidP="00E66D4D">
      <w:pPr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156E4" w:rsidRPr="00F156E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56E4" w:rsidRPr="00F156E4">
        <w:rPr>
          <w:rFonts w:ascii="Times New Roman" w:hAnsi="Times New Roman" w:cs="Times New Roman"/>
          <w:sz w:val="24"/>
          <w:szCs w:val="24"/>
        </w:rPr>
        <w:t xml:space="preserve"> ______________ 20__ г. 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56E4" w:rsidRPr="00F156E4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F156E4" w:rsidRPr="00E66D4D" w:rsidRDefault="00E66D4D" w:rsidP="00E66D4D">
      <w:pPr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F156E4" w:rsidRPr="00E66D4D">
        <w:rPr>
          <w:rFonts w:ascii="Times New Roman" w:hAnsi="Times New Roman" w:cs="Times New Roman"/>
          <w:sz w:val="20"/>
          <w:szCs w:val="20"/>
        </w:rPr>
        <w:t xml:space="preserve">(дата обращения заявителя)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156E4" w:rsidRPr="00E66D4D">
        <w:rPr>
          <w:rFonts w:ascii="Times New Roman" w:hAnsi="Times New Roman" w:cs="Times New Roman"/>
          <w:sz w:val="20"/>
          <w:szCs w:val="20"/>
        </w:rPr>
        <w:t xml:space="preserve">(подпись)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F156E4" w:rsidRPr="00E66D4D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F156E4" w:rsidRPr="00F156E4" w:rsidRDefault="00F156E4" w:rsidP="00E66D4D">
      <w:pPr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</w:p>
    <w:p w:rsidR="00E467ED" w:rsidRDefault="00E467ED" w:rsidP="00E66D4D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467ED" w:rsidRDefault="00E467ED" w:rsidP="00E66D4D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156E4" w:rsidRDefault="00F156E4" w:rsidP="00E66D4D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156E4">
        <w:rPr>
          <w:rFonts w:ascii="Times New Roman" w:hAnsi="Times New Roman" w:cs="Times New Roman"/>
          <w:sz w:val="24"/>
          <w:szCs w:val="24"/>
        </w:rPr>
        <w:t>Схема границ работ по планировке территории</w:t>
      </w:r>
    </w:p>
    <w:p w:rsidR="00E467ED" w:rsidRDefault="00E467ED" w:rsidP="00E66D4D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9322"/>
      </w:tblGrid>
      <w:tr w:rsidR="00E467ED" w:rsidTr="00E467ED">
        <w:trPr>
          <w:trHeight w:val="7137"/>
        </w:trPr>
        <w:tc>
          <w:tcPr>
            <w:tcW w:w="9322" w:type="dxa"/>
          </w:tcPr>
          <w:p w:rsidR="00E467ED" w:rsidRDefault="00E467ED" w:rsidP="00E66D4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7ED" w:rsidTr="00E467ED">
        <w:tc>
          <w:tcPr>
            <w:tcW w:w="9322" w:type="dxa"/>
          </w:tcPr>
          <w:p w:rsidR="00E467ED" w:rsidRDefault="00E467ED" w:rsidP="00E467E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7ED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обозначения:</w:t>
            </w:r>
          </w:p>
          <w:p w:rsidR="00E467ED" w:rsidRDefault="00E467ED" w:rsidP="00E467E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ED" w:rsidRDefault="00E467ED" w:rsidP="00E467E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7ED" w:rsidRPr="00F156E4" w:rsidRDefault="00E467ED" w:rsidP="00E66D4D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467ED" w:rsidRPr="00F156E4" w:rsidSect="00E467ED">
      <w:headerReference w:type="default" r:id="rId7"/>
      <w:pgSz w:w="11906" w:h="16838"/>
      <w:pgMar w:top="823" w:right="566" w:bottom="1440" w:left="1276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9D" w:rsidRDefault="0001019D" w:rsidP="00E467ED">
      <w:pPr>
        <w:spacing w:after="0" w:line="240" w:lineRule="auto"/>
      </w:pPr>
      <w:r>
        <w:separator/>
      </w:r>
    </w:p>
  </w:endnote>
  <w:endnote w:type="continuationSeparator" w:id="0">
    <w:p w:rsidR="0001019D" w:rsidRDefault="0001019D" w:rsidP="00E4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9D" w:rsidRDefault="0001019D" w:rsidP="00E467ED">
      <w:pPr>
        <w:spacing w:after="0" w:line="240" w:lineRule="auto"/>
      </w:pPr>
      <w:r>
        <w:separator/>
      </w:r>
    </w:p>
  </w:footnote>
  <w:footnote w:type="continuationSeparator" w:id="0">
    <w:p w:rsidR="0001019D" w:rsidRDefault="0001019D" w:rsidP="00E4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756149"/>
      <w:docPartObj>
        <w:docPartGallery w:val="Page Numbers (Top of Page)"/>
        <w:docPartUnique/>
      </w:docPartObj>
    </w:sdtPr>
    <w:sdtEndPr/>
    <w:sdtContent>
      <w:p w:rsidR="00E467ED" w:rsidRDefault="00E467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A08">
          <w:rPr>
            <w:noProof/>
          </w:rPr>
          <w:t>2</w:t>
        </w:r>
        <w:r>
          <w:fldChar w:fldCharType="end"/>
        </w:r>
      </w:p>
    </w:sdtContent>
  </w:sdt>
  <w:p w:rsidR="00E467ED" w:rsidRDefault="00E467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9A"/>
    <w:rsid w:val="0001019D"/>
    <w:rsid w:val="00062859"/>
    <w:rsid w:val="00125D2F"/>
    <w:rsid w:val="001A6868"/>
    <w:rsid w:val="002A6648"/>
    <w:rsid w:val="00326048"/>
    <w:rsid w:val="003506B8"/>
    <w:rsid w:val="00433010"/>
    <w:rsid w:val="00652214"/>
    <w:rsid w:val="008A2AA3"/>
    <w:rsid w:val="008A35E7"/>
    <w:rsid w:val="008D2536"/>
    <w:rsid w:val="00917E0F"/>
    <w:rsid w:val="009467C7"/>
    <w:rsid w:val="009F7A08"/>
    <w:rsid w:val="00C25244"/>
    <w:rsid w:val="00C32742"/>
    <w:rsid w:val="00E467ED"/>
    <w:rsid w:val="00E66D4D"/>
    <w:rsid w:val="00EF7F9A"/>
    <w:rsid w:val="00F156E4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7ED"/>
  </w:style>
  <w:style w:type="paragraph" w:styleId="a6">
    <w:name w:val="footer"/>
    <w:basedOn w:val="a"/>
    <w:link w:val="a7"/>
    <w:uiPriority w:val="99"/>
    <w:unhideWhenUsed/>
    <w:rsid w:val="00E4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7ED"/>
  </w:style>
  <w:style w:type="paragraph" w:styleId="a6">
    <w:name w:val="footer"/>
    <w:basedOn w:val="a"/>
    <w:link w:val="a7"/>
    <w:uiPriority w:val="99"/>
    <w:unhideWhenUsed/>
    <w:rsid w:val="00E4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6</cp:revision>
  <dcterms:created xsi:type="dcterms:W3CDTF">2021-12-29T11:56:00Z</dcterms:created>
  <dcterms:modified xsi:type="dcterms:W3CDTF">2021-12-29T13:37:00Z</dcterms:modified>
</cp:coreProperties>
</file>