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76" w:rsidRDefault="00D74E76" w:rsidP="00D74E76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D74E76" w:rsidRDefault="00D74E76" w:rsidP="00D74E76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4355D0" w:rsidRDefault="004355D0" w:rsidP="004355D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ПРИЛОЖЕНИЕ     </w:t>
      </w:r>
    </w:p>
    <w:p w:rsidR="004355D0" w:rsidRDefault="004355D0" w:rsidP="004355D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284"/>
        <w:jc w:val="right"/>
        <w:rPr>
          <w:rFonts w:ascii="Times New Roman" w:hAnsi="Times New Roman"/>
          <w:bCs/>
          <w:sz w:val="24"/>
          <w:szCs w:val="24"/>
        </w:rPr>
      </w:pPr>
    </w:p>
    <w:p w:rsidR="004355D0" w:rsidRDefault="004355D0" w:rsidP="004355D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к постановлению администрации</w:t>
      </w:r>
    </w:p>
    <w:p w:rsidR="004355D0" w:rsidRDefault="004355D0" w:rsidP="004355D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Суровикинского </w:t>
      </w:r>
    </w:p>
    <w:p w:rsidR="004355D0" w:rsidRDefault="004355D0" w:rsidP="004355D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муниципального района </w:t>
      </w:r>
    </w:p>
    <w:p w:rsidR="004355D0" w:rsidRPr="00667D6E" w:rsidRDefault="004355D0" w:rsidP="004355D0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от             № </w:t>
      </w:r>
    </w:p>
    <w:p w:rsidR="004355D0" w:rsidRDefault="004355D0" w:rsidP="00D74E76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D74E76" w:rsidRDefault="004355D0" w:rsidP="00D74E76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74E76">
        <w:rPr>
          <w:rFonts w:ascii="Times New Roman" w:hAnsi="Times New Roman"/>
          <w:sz w:val="24"/>
          <w:szCs w:val="24"/>
        </w:rPr>
        <w:t>ПРИЛОЖЕНИЕ</w:t>
      </w:r>
      <w:r w:rsidR="000F0695">
        <w:rPr>
          <w:rFonts w:ascii="Times New Roman" w:hAnsi="Times New Roman"/>
          <w:sz w:val="24"/>
          <w:szCs w:val="24"/>
        </w:rPr>
        <w:t xml:space="preserve"> 2</w:t>
      </w:r>
    </w:p>
    <w:p w:rsidR="00D74E76" w:rsidRDefault="00D74E76" w:rsidP="00D74E76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D74E76" w:rsidRDefault="00D74E76" w:rsidP="00D74E76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Суровикинского муниципального района  «Развитие и укрепление материально-технической базы учреждений</w:t>
      </w:r>
      <w:r w:rsidRPr="00DD409D">
        <w:rPr>
          <w:rFonts w:ascii="Times New Roman" w:hAnsi="Times New Roman"/>
          <w:sz w:val="24"/>
          <w:szCs w:val="24"/>
        </w:rPr>
        <w:t xml:space="preserve"> культуры</w:t>
      </w:r>
      <w:r>
        <w:rPr>
          <w:rFonts w:ascii="Times New Roman" w:hAnsi="Times New Roman"/>
          <w:sz w:val="24"/>
          <w:szCs w:val="24"/>
        </w:rPr>
        <w:t xml:space="preserve"> Суровикинского муниципального района </w:t>
      </w:r>
    </w:p>
    <w:p w:rsidR="00D74E76" w:rsidRDefault="00D74E76" w:rsidP="00D74E76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t>Волгоградской области»</w:t>
      </w:r>
    </w:p>
    <w:p w:rsidR="00D74E76" w:rsidRDefault="00D74E76" w:rsidP="00D74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74E76" w:rsidRPr="00B31B04" w:rsidRDefault="00D74E76" w:rsidP="00D74E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1B04">
        <w:rPr>
          <w:rFonts w:ascii="Times New Roman" w:hAnsi="Times New Roman" w:cs="Times New Roman"/>
          <w:sz w:val="28"/>
          <w:szCs w:val="28"/>
        </w:rPr>
        <w:t>ПЕРЕЧЕНЬ</w:t>
      </w:r>
    </w:p>
    <w:p w:rsidR="00D74E76" w:rsidRPr="004D6A51" w:rsidRDefault="00D74E76" w:rsidP="00D74E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31B04">
        <w:rPr>
          <w:rFonts w:ascii="Times New Roman" w:hAnsi="Times New Roman" w:cs="Times New Roman"/>
          <w:sz w:val="28"/>
          <w:szCs w:val="28"/>
        </w:rPr>
        <w:t xml:space="preserve">мероприятий муниципальной </w:t>
      </w:r>
      <w:r w:rsidRPr="00B31B04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Суровикинского муниципального района</w:t>
      </w:r>
      <w:r w:rsidRPr="00B31B04">
        <w:rPr>
          <w:rFonts w:ascii="Times New Roman" w:hAnsi="Times New Roman"/>
          <w:sz w:val="28"/>
          <w:szCs w:val="28"/>
        </w:rPr>
        <w:t xml:space="preserve"> </w:t>
      </w:r>
      <w:r w:rsidRPr="00E641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и укрепление материально-технической базы учреждений  культуры Суровикинского муниципального района  Волгоградской области</w:t>
      </w:r>
      <w:r w:rsidRPr="00E641C0">
        <w:rPr>
          <w:rFonts w:ascii="Times New Roman" w:hAnsi="Times New Roman"/>
          <w:sz w:val="28"/>
          <w:szCs w:val="28"/>
        </w:rPr>
        <w:t>»</w:t>
      </w:r>
    </w:p>
    <w:p w:rsidR="00D74E76" w:rsidRPr="00B31B04" w:rsidRDefault="00D74E76" w:rsidP="00D74E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2"/>
        <w:gridCol w:w="2268"/>
        <w:gridCol w:w="850"/>
        <w:gridCol w:w="1276"/>
        <w:gridCol w:w="992"/>
        <w:gridCol w:w="1276"/>
        <w:gridCol w:w="1276"/>
        <w:gridCol w:w="1134"/>
        <w:gridCol w:w="2551"/>
      </w:tblGrid>
      <w:tr w:rsidR="00D74E76" w:rsidRPr="00D10305" w:rsidTr="00F155C9">
        <w:tc>
          <w:tcPr>
            <w:tcW w:w="675" w:type="dxa"/>
            <w:vMerge w:val="restart"/>
          </w:tcPr>
          <w:p w:rsidR="00D74E76" w:rsidRPr="00E20E7B" w:rsidRDefault="00D74E76" w:rsidP="00F04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  <w:vMerge w:val="restart"/>
          </w:tcPr>
          <w:p w:rsidR="00D74E76" w:rsidRDefault="00D74E76" w:rsidP="00F04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основного </w:t>
            </w: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74E76" w:rsidRPr="007308A8" w:rsidRDefault="00D74E76" w:rsidP="00F04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vMerge w:val="restart"/>
          </w:tcPr>
          <w:p w:rsidR="00D74E76" w:rsidRPr="00E20E7B" w:rsidRDefault="00D74E76" w:rsidP="00F04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850" w:type="dxa"/>
            <w:vMerge w:val="restart"/>
          </w:tcPr>
          <w:p w:rsidR="00D74E76" w:rsidRPr="00E20E7B" w:rsidRDefault="00D74E76" w:rsidP="00F04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Год реализации</w:t>
            </w:r>
          </w:p>
        </w:tc>
        <w:tc>
          <w:tcPr>
            <w:tcW w:w="5954" w:type="dxa"/>
            <w:gridSpan w:val="5"/>
          </w:tcPr>
          <w:p w:rsidR="00D74E76" w:rsidRPr="00E20E7B" w:rsidRDefault="00D74E76" w:rsidP="00F04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(тыс. рублей)</w:t>
            </w:r>
          </w:p>
        </w:tc>
        <w:tc>
          <w:tcPr>
            <w:tcW w:w="2551" w:type="dxa"/>
            <w:vMerge w:val="restart"/>
          </w:tcPr>
          <w:p w:rsidR="00D74E76" w:rsidRPr="007308A8" w:rsidRDefault="00D74E76" w:rsidP="00F04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Непосредственные</w:t>
            </w: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 реализации мероприятия</w:t>
            </w:r>
          </w:p>
        </w:tc>
      </w:tr>
      <w:tr w:rsidR="00D74E76" w:rsidRPr="00D10305" w:rsidTr="00F155C9">
        <w:tc>
          <w:tcPr>
            <w:tcW w:w="675" w:type="dxa"/>
            <w:vMerge/>
          </w:tcPr>
          <w:p w:rsidR="00D74E76" w:rsidRPr="00E20E7B" w:rsidRDefault="00D74E76" w:rsidP="00F04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74E76" w:rsidRPr="00E20E7B" w:rsidRDefault="00D74E76" w:rsidP="00F04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74E76" w:rsidRPr="00E20E7B" w:rsidRDefault="00D74E76" w:rsidP="00F04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74E76" w:rsidRPr="00E20E7B" w:rsidRDefault="00D74E76" w:rsidP="00F04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D74E76" w:rsidRPr="00E20E7B" w:rsidRDefault="00D74E76" w:rsidP="00F04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678" w:type="dxa"/>
            <w:gridSpan w:val="4"/>
          </w:tcPr>
          <w:p w:rsidR="00D74E76" w:rsidRPr="00E20E7B" w:rsidRDefault="00D74E76" w:rsidP="00F04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551" w:type="dxa"/>
            <w:vMerge/>
          </w:tcPr>
          <w:p w:rsidR="00D74E76" w:rsidRPr="00E20E7B" w:rsidRDefault="00D74E76" w:rsidP="00F04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E76" w:rsidRPr="00D10305" w:rsidTr="00F155C9">
        <w:tc>
          <w:tcPr>
            <w:tcW w:w="675" w:type="dxa"/>
            <w:vMerge/>
          </w:tcPr>
          <w:p w:rsidR="00D74E76" w:rsidRPr="00E20E7B" w:rsidRDefault="00D74E76" w:rsidP="00F04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74E76" w:rsidRPr="00E20E7B" w:rsidRDefault="00D74E76" w:rsidP="00F04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74E76" w:rsidRPr="00E20E7B" w:rsidRDefault="00D74E76" w:rsidP="00F04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74E76" w:rsidRPr="00E20E7B" w:rsidRDefault="00D74E76" w:rsidP="00F04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D74E76" w:rsidRPr="00E20E7B" w:rsidRDefault="00D74E76" w:rsidP="00F04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4E76" w:rsidRPr="00E20E7B" w:rsidRDefault="00D74E76" w:rsidP="00F04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</w:tcPr>
          <w:p w:rsidR="00D74E76" w:rsidRPr="00E20E7B" w:rsidRDefault="00D74E76" w:rsidP="00F04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</w:tcPr>
          <w:p w:rsidR="00D74E76" w:rsidRPr="00E20E7B" w:rsidRDefault="00D74E76" w:rsidP="00F04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134" w:type="dxa"/>
          </w:tcPr>
          <w:p w:rsidR="00D74E76" w:rsidRPr="00E20E7B" w:rsidRDefault="00D74E76" w:rsidP="00F04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  <w:vMerge/>
          </w:tcPr>
          <w:p w:rsidR="00D74E76" w:rsidRPr="00E20E7B" w:rsidRDefault="00D74E76" w:rsidP="00F04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E76" w:rsidRPr="00D10305" w:rsidTr="00F155C9">
        <w:trPr>
          <w:trHeight w:val="222"/>
        </w:trPr>
        <w:tc>
          <w:tcPr>
            <w:tcW w:w="675" w:type="dxa"/>
          </w:tcPr>
          <w:p w:rsidR="00D74E76" w:rsidRPr="00E20E7B" w:rsidRDefault="00D74E76" w:rsidP="00F04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74E76" w:rsidRPr="00E20E7B" w:rsidRDefault="00D74E76" w:rsidP="00F04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74E76" w:rsidRPr="00E20E7B" w:rsidRDefault="00D74E76" w:rsidP="00F04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D74E76" w:rsidRPr="00E20E7B" w:rsidRDefault="00D74E76" w:rsidP="00F04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74E76" w:rsidRPr="00E20E7B" w:rsidRDefault="00D74E76" w:rsidP="00F04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74E76" w:rsidRPr="00E20E7B" w:rsidRDefault="00D74E76" w:rsidP="00F04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D74E76" w:rsidRPr="00E20E7B" w:rsidRDefault="00D74E76" w:rsidP="00F04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D74E76" w:rsidRPr="00E20E7B" w:rsidRDefault="00D74E76" w:rsidP="00F04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74E76" w:rsidRPr="00E20E7B" w:rsidRDefault="00D74E76" w:rsidP="00F04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D74E76" w:rsidRPr="00E20E7B" w:rsidRDefault="00D74E76" w:rsidP="00F04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4E76" w:rsidRPr="00D10305" w:rsidTr="00F155C9">
        <w:trPr>
          <w:trHeight w:val="2424"/>
        </w:trPr>
        <w:tc>
          <w:tcPr>
            <w:tcW w:w="675" w:type="dxa"/>
          </w:tcPr>
          <w:p w:rsidR="00D74E76" w:rsidRPr="00E20E7B" w:rsidRDefault="00D74E76" w:rsidP="00F04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</w:tcPr>
          <w:p w:rsidR="00D74E76" w:rsidRDefault="00D74E76" w:rsidP="00F04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мероприятие, в том числе:</w:t>
            </w:r>
          </w:p>
          <w:p w:rsidR="00D74E76" w:rsidRPr="007308A8" w:rsidRDefault="00D74E76" w:rsidP="00F041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базы</w:t>
            </w:r>
          </w:p>
        </w:tc>
        <w:tc>
          <w:tcPr>
            <w:tcW w:w="2268" w:type="dxa"/>
          </w:tcPr>
          <w:p w:rsidR="00D74E76" w:rsidRDefault="00D74E76" w:rsidP="00F155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155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F155C9">
              <w:rPr>
                <w:rFonts w:ascii="Times New Roman" w:hAnsi="Times New Roman" w:cs="Times New Roman"/>
                <w:sz w:val="28"/>
                <w:szCs w:val="28"/>
              </w:rPr>
              <w:t>КУК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  <w:p w:rsidR="00ED346E" w:rsidRPr="00E20E7B" w:rsidRDefault="00ED346E" w:rsidP="00F155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«ЦКР Юность»</w:t>
            </w:r>
          </w:p>
        </w:tc>
        <w:tc>
          <w:tcPr>
            <w:tcW w:w="850" w:type="dxa"/>
          </w:tcPr>
          <w:p w:rsidR="00D74E76" w:rsidRPr="00ED6026" w:rsidRDefault="00D74E76" w:rsidP="00F0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ED346E" w:rsidRDefault="00ED346E" w:rsidP="00F0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74E76" w:rsidRPr="00ED6026" w:rsidRDefault="00D74E76" w:rsidP="00F0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  <w:p w:rsidR="00D74E76" w:rsidRPr="00ED6026" w:rsidRDefault="00D74E76" w:rsidP="00F0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D74E76" w:rsidRPr="00ED6026" w:rsidRDefault="00F155C9" w:rsidP="00F04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1084,16</w:t>
            </w:r>
          </w:p>
          <w:p w:rsidR="00ED346E" w:rsidRDefault="00ED346E" w:rsidP="00F04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E76" w:rsidRPr="00ED6026" w:rsidRDefault="00ED346E" w:rsidP="00F04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D74E7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D74E76" w:rsidRDefault="00D74E76" w:rsidP="00F04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D74E76" w:rsidRPr="00E20E7B" w:rsidRDefault="00D74E76" w:rsidP="00F04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4E76" w:rsidRPr="00E20E7B" w:rsidRDefault="00F155C9" w:rsidP="00F04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1033,2</w:t>
            </w:r>
          </w:p>
        </w:tc>
        <w:tc>
          <w:tcPr>
            <w:tcW w:w="1276" w:type="dxa"/>
          </w:tcPr>
          <w:p w:rsidR="00D74E76" w:rsidRPr="00ED6026" w:rsidRDefault="00F155C9" w:rsidP="00D7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50,96</w:t>
            </w:r>
          </w:p>
          <w:p w:rsidR="00ED346E" w:rsidRDefault="00ED346E" w:rsidP="00D7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E76" w:rsidRPr="00ED6026" w:rsidRDefault="00ED346E" w:rsidP="00D7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D74E7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D74E76" w:rsidRPr="00E20E7B" w:rsidRDefault="00D74E76" w:rsidP="00D7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D74E76" w:rsidRPr="00E20E7B" w:rsidRDefault="00D74E76" w:rsidP="00F04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D74E76" w:rsidRPr="00D74E76" w:rsidRDefault="00D74E76" w:rsidP="00D74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E76">
              <w:rPr>
                <w:rFonts w:ascii="Times New Roman" w:hAnsi="Times New Roman" w:cs="Times New Roman"/>
                <w:sz w:val="24"/>
                <w:szCs w:val="24"/>
              </w:rPr>
              <w:t>Реализация процессов подготовки и проведения культурно-досуговых мероприятий,</w:t>
            </w:r>
          </w:p>
          <w:p w:rsidR="00D74E76" w:rsidRPr="00E20E7B" w:rsidRDefault="00D74E76" w:rsidP="00D7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E76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проведения культурно-досуговых мероприятий: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E76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воспроизведения звука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4E76" w:rsidRPr="00D10305" w:rsidTr="00F155C9">
        <w:tc>
          <w:tcPr>
            <w:tcW w:w="675" w:type="dxa"/>
          </w:tcPr>
          <w:p w:rsidR="00D74E76" w:rsidRPr="00E20E7B" w:rsidRDefault="00D74E76" w:rsidP="00F04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D74E76" w:rsidRPr="00C97B31" w:rsidRDefault="00D74E76" w:rsidP="00F04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того по муниципальной программе</w:t>
            </w:r>
          </w:p>
        </w:tc>
        <w:tc>
          <w:tcPr>
            <w:tcW w:w="2268" w:type="dxa"/>
          </w:tcPr>
          <w:p w:rsidR="00D74E76" w:rsidRDefault="00D74E76" w:rsidP="00F041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МКУК «Радуга»</w:t>
            </w:r>
          </w:p>
          <w:p w:rsidR="00ED346E" w:rsidRPr="00ED6026" w:rsidRDefault="00ED346E" w:rsidP="00F041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МБУК «ЦКР Юность»</w:t>
            </w:r>
          </w:p>
        </w:tc>
        <w:tc>
          <w:tcPr>
            <w:tcW w:w="850" w:type="dxa"/>
          </w:tcPr>
          <w:p w:rsidR="00D74E76" w:rsidRPr="00ED6026" w:rsidRDefault="00D74E76" w:rsidP="00F0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ED346E" w:rsidRDefault="00ED346E" w:rsidP="00F0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74E76" w:rsidRPr="00ED6026" w:rsidRDefault="00D74E76" w:rsidP="00F0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  <w:p w:rsidR="00D74E76" w:rsidRPr="00ED6026" w:rsidRDefault="00D74E76" w:rsidP="00F04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6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F155C9" w:rsidRPr="00ED6026" w:rsidRDefault="00F155C9" w:rsidP="00F1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1084,16</w:t>
            </w:r>
          </w:p>
          <w:p w:rsidR="00ED346E" w:rsidRDefault="00ED346E" w:rsidP="00D7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E76" w:rsidRPr="00ED6026" w:rsidRDefault="00ED346E" w:rsidP="00D7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D74E7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D74E76" w:rsidRDefault="00D74E76" w:rsidP="00D7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D74E76" w:rsidRPr="00E20E7B" w:rsidRDefault="00D74E76" w:rsidP="00F04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74E76" w:rsidRPr="00E20E7B" w:rsidRDefault="00F155C9" w:rsidP="00F04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1033,2</w:t>
            </w:r>
          </w:p>
        </w:tc>
        <w:tc>
          <w:tcPr>
            <w:tcW w:w="1276" w:type="dxa"/>
          </w:tcPr>
          <w:p w:rsidR="00F155C9" w:rsidRPr="00ED6026" w:rsidRDefault="00F155C9" w:rsidP="00F15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50,96</w:t>
            </w:r>
          </w:p>
          <w:p w:rsidR="00ED346E" w:rsidRDefault="00ED346E" w:rsidP="00D7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E76" w:rsidRPr="00ED6026" w:rsidRDefault="00ED346E" w:rsidP="00D7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D74E7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D74E76" w:rsidRDefault="00D74E76" w:rsidP="00D74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D74E76" w:rsidRPr="00E20E7B" w:rsidRDefault="00D74E76" w:rsidP="00F04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D74E76" w:rsidRPr="00E20E7B" w:rsidRDefault="00D74E76" w:rsidP="00F04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4E76" w:rsidRDefault="00D74E76" w:rsidP="00D74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  <w:sectPr w:rsidR="00D74E76" w:rsidSect="007308A8">
          <w:headerReference w:type="default" r:id="rId6"/>
          <w:pgSz w:w="16838" w:h="11905" w:orient="landscape"/>
          <w:pgMar w:top="0" w:right="1134" w:bottom="709" w:left="992" w:header="720" w:footer="720" w:gutter="0"/>
          <w:cols w:space="720"/>
          <w:noEndnote/>
          <w:titlePg/>
          <w:docGrid w:linePitch="299"/>
        </w:sectPr>
      </w:pPr>
      <w:bookmarkStart w:id="0" w:name="_GoBack"/>
      <w:bookmarkEnd w:id="0"/>
    </w:p>
    <w:p w:rsidR="00D74E76" w:rsidRDefault="00D74E76" w:rsidP="00D74E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15CD1" w:rsidRDefault="00815CD1"/>
    <w:sectPr w:rsidR="00815CD1" w:rsidSect="002C0708">
      <w:pgSz w:w="11905" w:h="16838"/>
      <w:pgMar w:top="1134" w:right="851" w:bottom="993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443" w:rsidRDefault="00EB3443" w:rsidP="004236DF">
      <w:pPr>
        <w:spacing w:after="0" w:line="240" w:lineRule="auto"/>
      </w:pPr>
      <w:r>
        <w:separator/>
      </w:r>
    </w:p>
  </w:endnote>
  <w:endnote w:type="continuationSeparator" w:id="1">
    <w:p w:rsidR="00EB3443" w:rsidRDefault="00EB3443" w:rsidP="0042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443" w:rsidRDefault="00EB3443" w:rsidP="004236DF">
      <w:pPr>
        <w:spacing w:after="0" w:line="240" w:lineRule="auto"/>
      </w:pPr>
      <w:r>
        <w:separator/>
      </w:r>
    </w:p>
  </w:footnote>
  <w:footnote w:type="continuationSeparator" w:id="1">
    <w:p w:rsidR="00EB3443" w:rsidRDefault="00EB3443" w:rsidP="00423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290" w:rsidRDefault="00785D98">
    <w:pPr>
      <w:pStyle w:val="a3"/>
      <w:jc w:val="center"/>
    </w:pPr>
    <w:r>
      <w:fldChar w:fldCharType="begin"/>
    </w:r>
    <w:r w:rsidR="00815CD1">
      <w:instrText xml:space="preserve"> PAGE   \* MERGEFORMAT </w:instrText>
    </w:r>
    <w:r>
      <w:fldChar w:fldCharType="separate"/>
    </w:r>
    <w:r w:rsidR="00ED346E">
      <w:rPr>
        <w:noProof/>
      </w:rPr>
      <w:t>2</w:t>
    </w:r>
    <w:r>
      <w:fldChar w:fldCharType="end"/>
    </w:r>
  </w:p>
  <w:p w:rsidR="00CF2290" w:rsidRDefault="00EB34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4E76"/>
    <w:rsid w:val="000F0695"/>
    <w:rsid w:val="00110C93"/>
    <w:rsid w:val="0025175A"/>
    <w:rsid w:val="003B12C8"/>
    <w:rsid w:val="003C5B08"/>
    <w:rsid w:val="004236DF"/>
    <w:rsid w:val="004355D0"/>
    <w:rsid w:val="00645D52"/>
    <w:rsid w:val="00750B38"/>
    <w:rsid w:val="007768C3"/>
    <w:rsid w:val="00785D98"/>
    <w:rsid w:val="00815CD1"/>
    <w:rsid w:val="008F4BD8"/>
    <w:rsid w:val="00D74E76"/>
    <w:rsid w:val="00EB3443"/>
    <w:rsid w:val="00ED346E"/>
    <w:rsid w:val="00F155C9"/>
    <w:rsid w:val="00FA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74E7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74E7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8</cp:revision>
  <cp:lastPrinted>2018-01-25T11:08:00Z</cp:lastPrinted>
  <dcterms:created xsi:type="dcterms:W3CDTF">2018-01-18T05:48:00Z</dcterms:created>
  <dcterms:modified xsi:type="dcterms:W3CDTF">2019-02-27T06:36:00Z</dcterms:modified>
</cp:coreProperties>
</file>