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9E1B" w14:textId="01345F6C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9BB">
        <w:rPr>
          <w:rFonts w:ascii="Times New Roman" w:hAnsi="Times New Roman" w:cs="Times New Roman"/>
          <w:sz w:val="28"/>
          <w:szCs w:val="28"/>
        </w:rPr>
        <w:t xml:space="preserve"> Суровикинского       </w:t>
      </w:r>
    </w:p>
    <w:p w14:paraId="7D334F0E" w14:textId="3FDDC340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70CB5E06" w:rsidR="00235B72" w:rsidRPr="005149BB" w:rsidRDefault="00235B72" w:rsidP="009771A0">
      <w:pPr>
        <w:ind w:left="3540" w:firstLine="429"/>
        <w:jc w:val="center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771A0">
        <w:rPr>
          <w:rFonts w:ascii="Times New Roman" w:eastAsia="Calibri" w:hAnsi="Times New Roman" w:cs="Times New Roman"/>
          <w:sz w:val="28"/>
          <w:szCs w:val="28"/>
        </w:rPr>
        <w:t xml:space="preserve">19 августа 2022 г. </w:t>
      </w:r>
      <w:r w:rsidRPr="005149BB">
        <w:rPr>
          <w:rFonts w:ascii="Times New Roman" w:eastAsia="Calibri" w:hAnsi="Times New Roman" w:cs="Times New Roman"/>
          <w:sz w:val="28"/>
          <w:szCs w:val="28"/>
        </w:rPr>
        <w:t>№</w:t>
      </w:r>
      <w:r w:rsidR="009771A0">
        <w:rPr>
          <w:rFonts w:ascii="Times New Roman" w:eastAsia="Calibri" w:hAnsi="Times New Roman" w:cs="Times New Roman"/>
          <w:sz w:val="28"/>
          <w:szCs w:val="28"/>
        </w:rPr>
        <w:t xml:space="preserve"> 671</w:t>
      </w:r>
    </w:p>
    <w:p w14:paraId="4C7309CD" w14:textId="43898892" w:rsidR="00235B72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2907" w14:textId="77777777" w:rsidR="002E6C43" w:rsidRPr="005149BB" w:rsidRDefault="002E6C43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06A44" w14:textId="77777777" w:rsidR="002E6C43" w:rsidRDefault="002E6C43" w:rsidP="002E6C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2FAFEFBE" w14:textId="72AD88F2" w:rsidR="00FE1C4B" w:rsidRDefault="00FE1C4B" w:rsidP="00FE1C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0342558"/>
      <w:r>
        <w:rPr>
          <w:rFonts w:ascii="Times New Roman" w:hAnsi="Times New Roman" w:cs="Times New Roman"/>
          <w:sz w:val="28"/>
          <w:szCs w:val="28"/>
        </w:rPr>
        <w:t>увеличения размера частичной компенсации</w:t>
      </w:r>
    </w:p>
    <w:p w14:paraId="0B8D245E" w14:textId="066B938B" w:rsidR="00FE1C4B" w:rsidRDefault="00FE1C4B" w:rsidP="00FE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горячего питания, предусматривающего наличие горячего блюда, не считая горячего напитка, не менее одного раза в день,</w:t>
      </w:r>
    </w:p>
    <w:p w14:paraId="40B8E38B" w14:textId="231A3053" w:rsidR="00FE1C4B" w:rsidRDefault="00FE1C4B" w:rsidP="00FE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обучающихся, предусмотренной частью 1 статьи 46 Закона Волгоградской области от 31.12.2015 № 246-ОД «Социальный кодекс Волгоградской области», на одного обучающегося муниципальной </w:t>
      </w:r>
      <w:r w:rsidR="00A6653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Суровикинского муниципального района</w:t>
      </w:r>
    </w:p>
    <w:p w14:paraId="09653DA1" w14:textId="46E1BF3E" w:rsidR="002E6C43" w:rsidRDefault="00FE1C4B" w:rsidP="00FE1C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в день</w:t>
      </w:r>
      <w:bookmarkEnd w:id="0"/>
    </w:p>
    <w:p w14:paraId="5D729286" w14:textId="77777777" w:rsidR="00FE1C4B" w:rsidRPr="002E6C43" w:rsidRDefault="00FE1C4B" w:rsidP="00FE1C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BF9EE48" w14:textId="7825FE0B" w:rsidR="002E6C43" w:rsidRPr="002E6C43" w:rsidRDefault="002E6C43" w:rsidP="00FE1C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4D4585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FE1C4B">
        <w:rPr>
          <w:rFonts w:ascii="Times New Roman" w:hAnsi="Times New Roman" w:cs="Times New Roman"/>
          <w:sz w:val="28"/>
          <w:szCs w:val="28"/>
        </w:rPr>
        <w:t>1</w:t>
      </w:r>
      <w:r w:rsidR="004D4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9822758"/>
      <w:r w:rsidR="004D4585">
        <w:rPr>
          <w:rFonts w:ascii="Times New Roman" w:hAnsi="Times New Roman" w:cs="Times New Roman"/>
          <w:sz w:val="28"/>
          <w:szCs w:val="28"/>
        </w:rPr>
        <w:t>статьи 46 Закона Волгоградской области от 31.12.2015 № 246-ОД «Социальный Кодекс Волгоградской области</w:t>
      </w:r>
      <w:bookmarkEnd w:id="1"/>
      <w:r w:rsidR="00EB6521">
        <w:rPr>
          <w:rFonts w:ascii="Times New Roman" w:hAnsi="Times New Roman" w:cs="Times New Roman"/>
          <w:sz w:val="28"/>
          <w:szCs w:val="28"/>
        </w:rPr>
        <w:t>» (далее – Социальный кодекс</w:t>
      </w:r>
      <w:r w:rsidR="00A6653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EB6521">
        <w:rPr>
          <w:rFonts w:ascii="Times New Roman" w:hAnsi="Times New Roman" w:cs="Times New Roman"/>
          <w:sz w:val="28"/>
          <w:szCs w:val="28"/>
        </w:rPr>
        <w:t>)</w:t>
      </w:r>
      <w:r w:rsidR="00FE1C4B">
        <w:rPr>
          <w:rFonts w:ascii="Times New Roman" w:hAnsi="Times New Roman" w:cs="Times New Roman"/>
          <w:sz w:val="28"/>
          <w:szCs w:val="28"/>
        </w:rPr>
        <w:t>, письмом Министерства просвещения Российской Федерации» от 19.11.2020 № 2021/09 «О направлениях экономии»</w:t>
      </w:r>
      <w:r w:rsidR="00EB6521">
        <w:rPr>
          <w:rFonts w:ascii="Times New Roman" w:hAnsi="Times New Roman" w:cs="Times New Roman"/>
          <w:sz w:val="28"/>
          <w:szCs w:val="28"/>
        </w:rPr>
        <w:t xml:space="preserve"> </w:t>
      </w:r>
      <w:r w:rsidRPr="002E6C43">
        <w:rPr>
          <w:rFonts w:ascii="Times New Roman" w:hAnsi="Times New Roman" w:cs="Times New Roman"/>
          <w:sz w:val="28"/>
          <w:szCs w:val="28"/>
        </w:rPr>
        <w:t xml:space="preserve">и определяет механизм увеличения размера </w:t>
      </w:r>
      <w:r w:rsidR="00FE1C4B">
        <w:rPr>
          <w:rFonts w:ascii="Times New Roman" w:hAnsi="Times New Roman" w:cs="Times New Roman"/>
          <w:sz w:val="28"/>
          <w:szCs w:val="28"/>
        </w:rPr>
        <w:t xml:space="preserve">частичной компенсации стоимости горячего питания, предусматривающего наличие горячего блюда, не считая горячего напитка, не менее одного раза в день, категории обучающихся, предусмотренной частью 1 статьи 46 </w:t>
      </w:r>
      <w:r w:rsidR="00A6653F">
        <w:rPr>
          <w:rFonts w:ascii="Times New Roman" w:hAnsi="Times New Roman" w:cs="Times New Roman"/>
          <w:sz w:val="28"/>
          <w:szCs w:val="28"/>
        </w:rPr>
        <w:t>Социального кодекса Волгоградской области</w:t>
      </w:r>
      <w:r w:rsidR="00FE1C4B">
        <w:rPr>
          <w:rFonts w:ascii="Times New Roman" w:hAnsi="Times New Roman" w:cs="Times New Roman"/>
          <w:sz w:val="28"/>
          <w:szCs w:val="28"/>
        </w:rPr>
        <w:t xml:space="preserve">, на одного обучающегося муниципальной </w:t>
      </w:r>
      <w:r w:rsidR="00A6653F">
        <w:rPr>
          <w:rFonts w:ascii="Times New Roman" w:hAnsi="Times New Roman" w:cs="Times New Roman"/>
          <w:sz w:val="28"/>
          <w:szCs w:val="28"/>
        </w:rPr>
        <w:t>обще</w:t>
      </w:r>
      <w:r w:rsidR="00FE1C4B">
        <w:rPr>
          <w:rFonts w:ascii="Times New Roman" w:hAnsi="Times New Roman" w:cs="Times New Roman"/>
          <w:sz w:val="28"/>
          <w:szCs w:val="28"/>
        </w:rPr>
        <w:t>образовательной организации Суровикинского муниципального района Волгоградской области в день</w:t>
      </w:r>
      <w:r w:rsidR="00FE1C4B" w:rsidRPr="002E6C43">
        <w:rPr>
          <w:rFonts w:ascii="Times New Roman" w:hAnsi="Times New Roman" w:cs="Times New Roman"/>
          <w:sz w:val="28"/>
          <w:szCs w:val="28"/>
        </w:rPr>
        <w:t xml:space="preserve"> </w:t>
      </w:r>
      <w:r w:rsidRPr="002E6C43">
        <w:rPr>
          <w:rFonts w:ascii="Times New Roman" w:hAnsi="Times New Roman" w:cs="Times New Roman"/>
          <w:sz w:val="28"/>
          <w:szCs w:val="28"/>
        </w:rPr>
        <w:t xml:space="preserve">(далее именуется - частичная компенсация стоимости питания). </w:t>
      </w:r>
    </w:p>
    <w:p w14:paraId="0E36FAC1" w14:textId="79E9FFEB" w:rsidR="002E6C43" w:rsidRPr="002E6C43" w:rsidRDefault="002E6C43" w:rsidP="00BE5DED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2. При возникновении экономии средств </w:t>
      </w:r>
      <w:r w:rsidR="00BE5DED" w:rsidRPr="00BE5DED">
        <w:rPr>
          <w:rFonts w:ascii="Times New Roman" w:hAnsi="Times New Roman" w:cs="Times New Roman"/>
          <w:sz w:val="28"/>
          <w:szCs w:val="28"/>
        </w:rPr>
        <w:t xml:space="preserve">выделенной субсидии на основании Соглашения о предоставлении субсидии из областного бюджета бюджетам муниципальных районов и городских округов Волгоградской области на </w:t>
      </w:r>
      <w:proofErr w:type="spellStart"/>
      <w:r w:rsidR="00BE5DED" w:rsidRPr="00BE5D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E5DED" w:rsidRPr="00BE5DE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</w:r>
      <w:r w:rsidR="00D30617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BE5DED">
        <w:rPr>
          <w:rFonts w:ascii="Times New Roman" w:hAnsi="Times New Roman" w:cs="Times New Roman"/>
          <w:sz w:val="28"/>
          <w:szCs w:val="28"/>
        </w:rPr>
        <w:t>, а также средств бюджета Суровикинского муниципального района Волгоградской области</w:t>
      </w:r>
      <w:r w:rsidR="00D3061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30617" w:rsidRPr="00D30617">
        <w:rPr>
          <w:rFonts w:ascii="Times New Roman" w:hAnsi="Times New Roman" w:cs="Times New Roman"/>
          <w:sz w:val="28"/>
          <w:szCs w:val="28"/>
        </w:rPr>
        <w:t xml:space="preserve"> </w:t>
      </w:r>
      <w:r w:rsidR="00D30617">
        <w:rPr>
          <w:rFonts w:ascii="Times New Roman" w:hAnsi="Times New Roman" w:cs="Times New Roman"/>
          <w:sz w:val="28"/>
          <w:szCs w:val="28"/>
        </w:rPr>
        <w:t xml:space="preserve">абзацами 1, 2 пункта 3.12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утвержденного постановлением администрации Суровикинского муниципального района </w:t>
      </w:r>
      <w:r w:rsidR="00D30617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 от 26.12.2016 № 1493</w:t>
      </w:r>
      <w:r w:rsidR="005773F3">
        <w:rPr>
          <w:rFonts w:ascii="Times New Roman" w:hAnsi="Times New Roman" w:cs="Times New Roman"/>
          <w:sz w:val="28"/>
          <w:szCs w:val="28"/>
        </w:rPr>
        <w:t xml:space="preserve"> (далее  - средства местного бюджета)</w:t>
      </w:r>
      <w:r w:rsidR="00D30617">
        <w:rPr>
          <w:rFonts w:ascii="Times New Roman" w:hAnsi="Times New Roman" w:cs="Times New Roman"/>
          <w:sz w:val="28"/>
          <w:szCs w:val="28"/>
        </w:rPr>
        <w:t>,</w:t>
      </w:r>
      <w:r w:rsidR="00BE5DED">
        <w:rPr>
          <w:rFonts w:ascii="Times New Roman" w:hAnsi="Times New Roman" w:cs="Times New Roman"/>
          <w:sz w:val="28"/>
          <w:szCs w:val="28"/>
        </w:rPr>
        <w:t xml:space="preserve"> </w:t>
      </w:r>
      <w:r w:rsidRPr="002E6C43">
        <w:rPr>
          <w:rFonts w:ascii="Times New Roman" w:hAnsi="Times New Roman" w:cs="Times New Roman"/>
          <w:sz w:val="28"/>
          <w:szCs w:val="28"/>
        </w:rPr>
        <w:t xml:space="preserve">в случаях полного или частичного перевода обучающихся, определенных </w:t>
      </w:r>
      <w:r w:rsidR="00EB652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E5DED">
        <w:rPr>
          <w:rFonts w:ascii="Times New Roman" w:hAnsi="Times New Roman" w:cs="Times New Roman"/>
          <w:sz w:val="28"/>
          <w:szCs w:val="28"/>
        </w:rPr>
        <w:t>1</w:t>
      </w:r>
      <w:r w:rsidR="00EB6521">
        <w:rPr>
          <w:rFonts w:ascii="Times New Roman" w:hAnsi="Times New Roman" w:cs="Times New Roman"/>
          <w:sz w:val="28"/>
          <w:szCs w:val="28"/>
        </w:rPr>
        <w:t xml:space="preserve"> статьи 46 </w:t>
      </w:r>
      <w:r w:rsidRPr="002E6C43">
        <w:rPr>
          <w:rFonts w:ascii="Times New Roman" w:hAnsi="Times New Roman" w:cs="Times New Roman"/>
          <w:sz w:val="28"/>
          <w:szCs w:val="28"/>
        </w:rPr>
        <w:t>Социального кодекса</w:t>
      </w:r>
      <w:r w:rsidR="00A6653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2E6C43">
        <w:rPr>
          <w:rFonts w:ascii="Times New Roman" w:hAnsi="Times New Roman" w:cs="Times New Roman"/>
          <w:sz w:val="28"/>
          <w:szCs w:val="28"/>
        </w:rPr>
        <w:t>,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к размер</w:t>
      </w:r>
      <w:r w:rsidR="00F55F39">
        <w:rPr>
          <w:rFonts w:ascii="Times New Roman" w:hAnsi="Times New Roman" w:cs="Times New Roman"/>
          <w:sz w:val="28"/>
          <w:szCs w:val="28"/>
        </w:rPr>
        <w:t>у</w:t>
      </w:r>
      <w:r w:rsidRPr="002E6C43">
        <w:rPr>
          <w:rFonts w:ascii="Times New Roman" w:hAnsi="Times New Roman" w:cs="Times New Roman"/>
          <w:sz w:val="28"/>
          <w:szCs w:val="28"/>
        </w:rPr>
        <w:t xml:space="preserve"> </w:t>
      </w:r>
      <w:r w:rsidR="00F55F39">
        <w:rPr>
          <w:rFonts w:ascii="Times New Roman" w:hAnsi="Times New Roman" w:cs="Times New Roman"/>
          <w:sz w:val="28"/>
          <w:szCs w:val="28"/>
        </w:rPr>
        <w:t xml:space="preserve">частичной компенсации из средств </w:t>
      </w:r>
      <w:r w:rsidR="005773F3">
        <w:rPr>
          <w:rFonts w:ascii="Times New Roman" w:hAnsi="Times New Roman" w:cs="Times New Roman"/>
          <w:sz w:val="28"/>
          <w:szCs w:val="28"/>
        </w:rPr>
        <w:t>субсидии и средств местного бюджета</w:t>
      </w:r>
      <w:r w:rsidRPr="002E6C43">
        <w:rPr>
          <w:rFonts w:ascii="Times New Roman" w:hAnsi="Times New Roman" w:cs="Times New Roman"/>
          <w:sz w:val="28"/>
          <w:szCs w:val="28"/>
        </w:rPr>
        <w:t xml:space="preserve">, применяется поправочный коэффициент. </w:t>
      </w:r>
    </w:p>
    <w:p w14:paraId="6E3E733C" w14:textId="447B4217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3. Решение о применении поправочного коэффициента принимается </w:t>
      </w:r>
      <w:r w:rsidR="00465DC7">
        <w:rPr>
          <w:rFonts w:ascii="Times New Roman" w:hAnsi="Times New Roman" w:cs="Times New Roman"/>
          <w:sz w:val="28"/>
          <w:szCs w:val="28"/>
        </w:rPr>
        <w:t xml:space="preserve">администрацией Суровикинского муниципального района </w:t>
      </w:r>
      <w:r w:rsidRPr="002E6C43">
        <w:rPr>
          <w:rFonts w:ascii="Times New Roman" w:hAnsi="Times New Roman" w:cs="Times New Roman"/>
          <w:sz w:val="28"/>
          <w:szCs w:val="28"/>
        </w:rPr>
        <w:t xml:space="preserve">Волгоградской области на определенный </w:t>
      </w:r>
      <w:r w:rsidR="00A6653F">
        <w:rPr>
          <w:rFonts w:ascii="Times New Roman" w:hAnsi="Times New Roman" w:cs="Times New Roman"/>
          <w:sz w:val="28"/>
          <w:szCs w:val="28"/>
        </w:rPr>
        <w:t>ей</w:t>
      </w:r>
      <w:r w:rsidRPr="002E6C43">
        <w:rPr>
          <w:rFonts w:ascii="Times New Roman" w:hAnsi="Times New Roman" w:cs="Times New Roman"/>
          <w:sz w:val="28"/>
          <w:szCs w:val="28"/>
        </w:rPr>
        <w:t xml:space="preserve"> период текущего финансового года. </w:t>
      </w:r>
    </w:p>
    <w:p w14:paraId="6CD7BCAE" w14:textId="77777777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4. Расчет поправочного коэффициента производится в соответствии с </w:t>
      </w:r>
      <w:hyperlink r:id="rId7" w:history="1">
        <w:r w:rsidRPr="002E6C4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E6C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 </w:t>
      </w:r>
    </w:p>
    <w:p w14:paraId="0AE469A9" w14:textId="4B013FFC" w:rsidR="00743781" w:rsidRPr="008C1B4E" w:rsidRDefault="00743781" w:rsidP="002E6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43781" w:rsidRPr="008C1B4E" w:rsidSect="00235B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3E5B" w14:textId="77777777" w:rsidR="003F1321" w:rsidRDefault="003F1321" w:rsidP="00235B72">
      <w:r>
        <w:separator/>
      </w:r>
    </w:p>
  </w:endnote>
  <w:endnote w:type="continuationSeparator" w:id="0">
    <w:p w14:paraId="67DE0960" w14:textId="77777777" w:rsidR="003F1321" w:rsidRDefault="003F1321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50B7" w14:textId="77777777" w:rsidR="003F1321" w:rsidRDefault="003F1321" w:rsidP="00235B72">
      <w:r>
        <w:separator/>
      </w:r>
    </w:p>
  </w:footnote>
  <w:footnote w:type="continuationSeparator" w:id="0">
    <w:p w14:paraId="1D81EA7A" w14:textId="77777777" w:rsidR="003F1321" w:rsidRDefault="003F1321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9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E31EEC" w14:textId="206DE39E" w:rsidR="00235B72" w:rsidRPr="009771A0" w:rsidRDefault="00235B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1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1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71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1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1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070CB" w14:textId="77777777" w:rsidR="00235B72" w:rsidRPr="009771A0" w:rsidRDefault="00235B7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9"/>
    <w:rsid w:val="00010BA6"/>
    <w:rsid w:val="00060787"/>
    <w:rsid w:val="000B5E8E"/>
    <w:rsid w:val="000C56B3"/>
    <w:rsid w:val="000D0489"/>
    <w:rsid w:val="000F4F65"/>
    <w:rsid w:val="001712C1"/>
    <w:rsid w:val="001B21FC"/>
    <w:rsid w:val="001D541A"/>
    <w:rsid w:val="001D7B59"/>
    <w:rsid w:val="00235B72"/>
    <w:rsid w:val="002B293B"/>
    <w:rsid w:val="002E6C43"/>
    <w:rsid w:val="003A77A5"/>
    <w:rsid w:val="003B6BA4"/>
    <w:rsid w:val="003F1321"/>
    <w:rsid w:val="00433A80"/>
    <w:rsid w:val="00465DC7"/>
    <w:rsid w:val="004A5594"/>
    <w:rsid w:val="004B24F2"/>
    <w:rsid w:val="004D4585"/>
    <w:rsid w:val="004E214D"/>
    <w:rsid w:val="005149BB"/>
    <w:rsid w:val="00571A1C"/>
    <w:rsid w:val="005773F3"/>
    <w:rsid w:val="0058017B"/>
    <w:rsid w:val="005A3063"/>
    <w:rsid w:val="005C4E61"/>
    <w:rsid w:val="005F7274"/>
    <w:rsid w:val="00694361"/>
    <w:rsid w:val="006A40C6"/>
    <w:rsid w:val="006F7826"/>
    <w:rsid w:val="00736162"/>
    <w:rsid w:val="00743781"/>
    <w:rsid w:val="0076560A"/>
    <w:rsid w:val="0077684D"/>
    <w:rsid w:val="007811BB"/>
    <w:rsid w:val="007812D6"/>
    <w:rsid w:val="008252E3"/>
    <w:rsid w:val="00896762"/>
    <w:rsid w:val="008A4029"/>
    <w:rsid w:val="008C1B4E"/>
    <w:rsid w:val="008D2BBA"/>
    <w:rsid w:val="008E340D"/>
    <w:rsid w:val="00924865"/>
    <w:rsid w:val="009771A0"/>
    <w:rsid w:val="009772C3"/>
    <w:rsid w:val="009B45A4"/>
    <w:rsid w:val="009F7F7B"/>
    <w:rsid w:val="00A17F80"/>
    <w:rsid w:val="00A6653F"/>
    <w:rsid w:val="00A93B0D"/>
    <w:rsid w:val="00B2595A"/>
    <w:rsid w:val="00B713D0"/>
    <w:rsid w:val="00B77EE4"/>
    <w:rsid w:val="00BC26B9"/>
    <w:rsid w:val="00BE16A7"/>
    <w:rsid w:val="00BE5DED"/>
    <w:rsid w:val="00C301E6"/>
    <w:rsid w:val="00D14276"/>
    <w:rsid w:val="00D2000E"/>
    <w:rsid w:val="00D30617"/>
    <w:rsid w:val="00DB073D"/>
    <w:rsid w:val="00DC4767"/>
    <w:rsid w:val="00DE1519"/>
    <w:rsid w:val="00DE5A9C"/>
    <w:rsid w:val="00E3227A"/>
    <w:rsid w:val="00E4323B"/>
    <w:rsid w:val="00EB6521"/>
    <w:rsid w:val="00F409A5"/>
    <w:rsid w:val="00F55F39"/>
    <w:rsid w:val="00F94249"/>
    <w:rsid w:val="00FE17DD"/>
    <w:rsid w:val="00FE1C4B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45882&amp;dst=100017&amp;field=134&amp;date=27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24</cp:revision>
  <cp:lastPrinted>2022-08-19T11:41:00Z</cp:lastPrinted>
  <dcterms:created xsi:type="dcterms:W3CDTF">2020-08-19T09:42:00Z</dcterms:created>
  <dcterms:modified xsi:type="dcterms:W3CDTF">2022-08-19T11:42:00Z</dcterms:modified>
</cp:coreProperties>
</file>